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3A40" w14:textId="4CA107B6" w:rsidR="00D51B1C" w:rsidRDefault="001E7FEC" w:rsidP="002D74E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A1F7D" wp14:editId="6BE6CDFB">
                <wp:simplePos x="0" y="0"/>
                <wp:positionH relativeFrom="column">
                  <wp:posOffset>1546967</wp:posOffset>
                </wp:positionH>
                <wp:positionV relativeFrom="paragraph">
                  <wp:posOffset>-657860</wp:posOffset>
                </wp:positionV>
                <wp:extent cx="3649345" cy="63817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934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18FE2" w14:textId="77777777" w:rsidR="001E7FEC" w:rsidRDefault="001E7FEC" w:rsidP="001E7FEC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École Notre-Dame-du-Cap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A1F7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21.8pt;margin-top:-51.8pt;width:287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" filled="f" stroked="f">
                <v:textbox inset="0,0,0,0">
                  <w:txbxContent>
                    <w:p w14:paraId="3A018FE2" w14:textId="77777777" w:rsidR="001E7FEC" w:rsidRDefault="001E7FEC" w:rsidP="001E7FEC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École Notre-Dame-du-Cap</w:t>
                      </w:r>
                    </w:p>
                  </w:txbxContent>
                </v:textbox>
              </v:shape>
            </w:pict>
          </mc:Fallback>
        </mc:AlternateContent>
      </w:r>
    </w:p>
    <w:p w14:paraId="4F7DB24C" w14:textId="2B39F694" w:rsidR="00674CD7" w:rsidRDefault="00DF34E3" w:rsidP="00DF34E3">
      <w:pPr>
        <w:tabs>
          <w:tab w:val="left" w:pos="955"/>
        </w:tabs>
        <w:jc w:val="center"/>
      </w:pPr>
      <w:r>
        <w:t>M</w:t>
      </w:r>
      <w:r w:rsidR="00674CD7">
        <w:t>émo aux parents</w:t>
      </w:r>
      <w:r w:rsidR="00BF5BE3">
        <w:t>,</w:t>
      </w:r>
    </w:p>
    <w:p w14:paraId="3B8A1E0B" w14:textId="5FFA440E" w:rsidR="004F433F" w:rsidRDefault="00DF34E3" w:rsidP="00DF34E3">
      <w:pPr>
        <w:tabs>
          <w:tab w:val="left" w:pos="955"/>
        </w:tabs>
        <w:jc w:val="center"/>
      </w:pPr>
      <w:r>
        <w:t xml:space="preserve"> </w:t>
      </w:r>
      <w:proofErr w:type="gramStart"/>
      <w:r>
        <w:t>semaine</w:t>
      </w:r>
      <w:proofErr w:type="gramEnd"/>
      <w:r>
        <w:t xml:space="preserve"> du </w:t>
      </w:r>
      <w:r w:rsidR="00DF774A">
        <w:t>10</w:t>
      </w:r>
      <w:r w:rsidR="00BF5BE3">
        <w:t> </w:t>
      </w:r>
      <w:r w:rsidR="00DF774A">
        <w:t>mai 2021</w:t>
      </w:r>
    </w:p>
    <w:p w14:paraId="23363E73" w14:textId="77777777" w:rsidR="00DF34E3" w:rsidRDefault="00DF34E3" w:rsidP="00DF34E3">
      <w:pPr>
        <w:tabs>
          <w:tab w:val="left" w:pos="955"/>
        </w:tabs>
        <w:jc w:val="center"/>
      </w:pPr>
    </w:p>
    <w:p w14:paraId="2F2D0DE0" w14:textId="15787A55" w:rsidR="00DF774A" w:rsidRDefault="00B8640D">
      <w:r>
        <w:rPr>
          <w:b/>
          <w:u w:val="single"/>
        </w:rPr>
        <w:t>1. D</w:t>
      </w:r>
      <w:r w:rsidR="00BF5BE3">
        <w:rPr>
          <w:b/>
          <w:u w:val="single"/>
        </w:rPr>
        <w:t>î</w:t>
      </w:r>
      <w:r w:rsidR="00DF774A">
        <w:rPr>
          <w:b/>
          <w:u w:val="single"/>
        </w:rPr>
        <w:t xml:space="preserve">ner sans déchet : </w:t>
      </w:r>
    </w:p>
    <w:p w14:paraId="1F19D594" w14:textId="6B812C76" w:rsidR="00997C16" w:rsidRDefault="00DF774A">
      <w:r>
        <w:t>La classe de</w:t>
      </w:r>
      <w:r w:rsidR="00CA09F2">
        <w:t xml:space="preserve"> 2 et </w:t>
      </w:r>
      <w:r>
        <w:t>3</w:t>
      </w:r>
      <w:r w:rsidR="00CA09F2" w:rsidRPr="00CA09F2">
        <w:rPr>
          <w:vertAlign w:val="superscript"/>
        </w:rPr>
        <w:t>e</w:t>
      </w:r>
      <w:r w:rsidR="00BF5BE3">
        <w:t> </w:t>
      </w:r>
      <w:r>
        <w:t>année nous lance le défi de se préparer un d</w:t>
      </w:r>
      <w:r w:rsidR="00BF5BE3">
        <w:t>î</w:t>
      </w:r>
      <w:r>
        <w:t>ner sans déchet mercredi de cette semaine. L</w:t>
      </w:r>
      <w:r w:rsidR="00CA09F2">
        <w:t>ors du cours de sciences humaines, l</w:t>
      </w:r>
      <w:r>
        <w:t>es élèves ont vu différents geste</w:t>
      </w:r>
      <w:r w:rsidR="00BF5BE3">
        <w:t>s</w:t>
      </w:r>
      <w:r>
        <w:t xml:space="preserve"> qu’ils peuvent poser pour diminuer ou même </w:t>
      </w:r>
      <w:r w:rsidR="00BF5BE3">
        <w:t>é</w:t>
      </w:r>
      <w:r>
        <w:t>liminer les déchets que nous produisons. En groupe classe, ils ont décidé de défier l’école et de proposer un d</w:t>
      </w:r>
      <w:r w:rsidR="00BF5BE3">
        <w:t>î</w:t>
      </w:r>
      <w:r>
        <w:t>ner sauveteur de plan</w:t>
      </w:r>
      <w:r w:rsidR="00BF5BE3">
        <w:t>è</w:t>
      </w:r>
      <w:r>
        <w:t>te</w:t>
      </w:r>
      <w:r w:rsidR="00BF5BE3">
        <w:t> </w:t>
      </w:r>
      <w:r>
        <w:t xml:space="preserve">! Ils proposent </w:t>
      </w:r>
      <w:r w:rsidR="00CA09F2">
        <w:t xml:space="preserve">de </w:t>
      </w:r>
      <w:r>
        <w:t xml:space="preserve">placer </w:t>
      </w:r>
      <w:r w:rsidR="00CA09F2">
        <w:t>les d</w:t>
      </w:r>
      <w:r w:rsidR="00BF5BE3">
        <w:t>î</w:t>
      </w:r>
      <w:r w:rsidR="00CA09F2">
        <w:t xml:space="preserve">ners </w:t>
      </w:r>
      <w:r>
        <w:t>dans des contenant</w:t>
      </w:r>
      <w:r w:rsidR="00BF5BE3">
        <w:t>s</w:t>
      </w:r>
      <w:r>
        <w:t xml:space="preserve"> réutilisable</w:t>
      </w:r>
      <w:r w:rsidR="00BF5BE3">
        <w:t>s</w:t>
      </w:r>
      <w:r>
        <w:t xml:space="preserve"> </w:t>
      </w:r>
      <w:r w:rsidR="00BF5BE3">
        <w:t>plutôt</w:t>
      </w:r>
      <w:r>
        <w:t xml:space="preserve"> </w:t>
      </w:r>
      <w:r w:rsidR="00BF5BE3">
        <w:t>que</w:t>
      </w:r>
      <w:r>
        <w:t xml:space="preserve"> dans des sacs jetables, aussi de prendre des collations décomposable</w:t>
      </w:r>
      <w:r w:rsidR="00BF5BE3">
        <w:t>s</w:t>
      </w:r>
      <w:r>
        <w:t xml:space="preserve"> (comme des fruits ou légumes</w:t>
      </w:r>
      <w:r w:rsidR="00CA09F2">
        <w:t xml:space="preserve">) et acheter en gros et de </w:t>
      </w:r>
      <w:proofErr w:type="spellStart"/>
      <w:r w:rsidR="00CA09F2">
        <w:t>rediviser</w:t>
      </w:r>
      <w:proofErr w:type="spellEnd"/>
      <w:r w:rsidR="00CA09F2">
        <w:t xml:space="preserve"> en des plus petites portions que d’acheter des collations </w:t>
      </w:r>
      <w:r w:rsidR="0058102B">
        <w:t>déjà emballées séparément</w:t>
      </w:r>
      <w:r w:rsidR="00CA09F2">
        <w:t>. J’aimerais prendre le temps de féliciter les élèves de la classe de 2</w:t>
      </w:r>
      <w:r w:rsidR="00CA09F2" w:rsidRPr="00CA09F2">
        <w:rPr>
          <w:vertAlign w:val="superscript"/>
        </w:rPr>
        <w:t>e</w:t>
      </w:r>
      <w:r w:rsidR="00CA09F2">
        <w:t xml:space="preserve"> et 3</w:t>
      </w:r>
      <w:r w:rsidR="00CA09F2" w:rsidRPr="00CA09F2">
        <w:rPr>
          <w:vertAlign w:val="superscript"/>
        </w:rPr>
        <w:t>e</w:t>
      </w:r>
      <w:r w:rsidR="00BF5BE3">
        <w:t> </w:t>
      </w:r>
      <w:r w:rsidR="00CA09F2">
        <w:t>année pour leur belle ini</w:t>
      </w:r>
      <w:r w:rsidR="00BF5BE3">
        <w:t>t</w:t>
      </w:r>
      <w:r w:rsidR="00CA09F2">
        <w:t xml:space="preserve">iative </w:t>
      </w:r>
      <w:r w:rsidR="00997C16">
        <w:t xml:space="preserve">et j’aimerais qu’on les </w:t>
      </w:r>
      <w:r w:rsidR="00BF5BE3">
        <w:t>encourage</w:t>
      </w:r>
      <w:r w:rsidR="00997C16">
        <w:t xml:space="preserve"> en préparant des d</w:t>
      </w:r>
      <w:r w:rsidR="00BF5BE3">
        <w:t>îners</w:t>
      </w:r>
      <w:r w:rsidR="00997C16">
        <w:t xml:space="preserve"> sans </w:t>
      </w:r>
      <w:r w:rsidR="00BF5BE3">
        <w:t>déchet</w:t>
      </w:r>
      <w:r w:rsidR="00997C16">
        <w:t>, le mercredi</w:t>
      </w:r>
      <w:r w:rsidR="00BF5BE3">
        <w:t> </w:t>
      </w:r>
      <w:r w:rsidR="00997C16">
        <w:t>12</w:t>
      </w:r>
      <w:r w:rsidR="00BF5BE3">
        <w:t> </w:t>
      </w:r>
      <w:r w:rsidR="00997C16">
        <w:t>mai.</w:t>
      </w:r>
    </w:p>
    <w:p w14:paraId="0F2C599E" w14:textId="77777777" w:rsidR="00997C16" w:rsidRDefault="00997C16"/>
    <w:p w14:paraId="6D8E09FE" w14:textId="0988CF94" w:rsidR="00BF5BE3" w:rsidRDefault="00997C16">
      <w:pPr>
        <w:rPr>
          <w:b/>
          <w:u w:val="single"/>
        </w:rPr>
      </w:pPr>
      <w:r w:rsidRPr="00997C16">
        <w:rPr>
          <w:b/>
          <w:u w:val="single"/>
        </w:rPr>
        <w:t xml:space="preserve">2. </w:t>
      </w:r>
      <w:r w:rsidR="00BF5BE3">
        <w:rPr>
          <w:b/>
          <w:u w:val="single"/>
        </w:rPr>
        <w:t>P</w:t>
      </w:r>
      <w:r>
        <w:rPr>
          <w:b/>
          <w:u w:val="single"/>
        </w:rPr>
        <w:t>as d’</w:t>
      </w:r>
      <w:r w:rsidR="00BF5BE3">
        <w:rPr>
          <w:b/>
          <w:u w:val="single"/>
        </w:rPr>
        <w:t>école pour la</w:t>
      </w:r>
      <w:r>
        <w:rPr>
          <w:b/>
          <w:u w:val="single"/>
        </w:rPr>
        <w:t xml:space="preserve"> maternelle </w:t>
      </w:r>
      <w:r w:rsidR="00BF5BE3">
        <w:rPr>
          <w:b/>
          <w:u w:val="single"/>
        </w:rPr>
        <w:t xml:space="preserve">et les premières années </w:t>
      </w:r>
      <w:r>
        <w:rPr>
          <w:b/>
          <w:u w:val="single"/>
        </w:rPr>
        <w:t xml:space="preserve">le </w:t>
      </w:r>
      <w:r w:rsidR="00BF5BE3">
        <w:rPr>
          <w:b/>
          <w:u w:val="single"/>
        </w:rPr>
        <w:t>17 mai :</w:t>
      </w:r>
    </w:p>
    <w:p w14:paraId="75617685" w14:textId="4C55CAC4" w:rsidR="00BF5BE3" w:rsidRDefault="00BF5BE3">
      <w:r>
        <w:t>La dernière session de Bon départ est le lundi 17 mai. Ceci veut dire que les élèves de la maternelle et la première année n’ont pas d’école cette journée-là.</w:t>
      </w:r>
    </w:p>
    <w:p w14:paraId="7F3A5111" w14:textId="77777777" w:rsidR="00BF5BE3" w:rsidRDefault="00BF5BE3"/>
    <w:p w14:paraId="232BA835" w14:textId="77777777" w:rsidR="00BF5BE3" w:rsidRDefault="00BF5BE3">
      <w:pPr>
        <w:rPr>
          <w:i/>
        </w:rPr>
      </w:pPr>
      <w:r>
        <w:rPr>
          <w:i/>
        </w:rPr>
        <w:t>À venir :</w:t>
      </w:r>
    </w:p>
    <w:p w14:paraId="4C1134A0" w14:textId="3C5E03E1" w:rsidR="00BF5BE3" w:rsidRDefault="00BF5BE3">
      <w:pPr>
        <w:rPr>
          <w:i/>
        </w:rPr>
      </w:pPr>
      <w:r>
        <w:rPr>
          <w:i/>
        </w:rPr>
        <w:t>Vendredi 14 mai : journée lunettes à soleil et casquette</w:t>
      </w:r>
    </w:p>
    <w:p w14:paraId="5DD4C784" w14:textId="7022215B" w:rsidR="00BF5BE3" w:rsidRDefault="00BF5BE3">
      <w:pPr>
        <w:rPr>
          <w:i/>
        </w:rPr>
      </w:pPr>
      <w:r>
        <w:rPr>
          <w:i/>
        </w:rPr>
        <w:t>Mercredi 19 mai : dîner spaghetti</w:t>
      </w:r>
    </w:p>
    <w:p w14:paraId="57038A24" w14:textId="43C8BFF7" w:rsidR="00BF5BE3" w:rsidRDefault="00BF5BE3">
      <w:pPr>
        <w:rPr>
          <w:i/>
        </w:rPr>
      </w:pPr>
      <w:r>
        <w:rPr>
          <w:i/>
        </w:rPr>
        <w:t>Vendredi 21 mai : sortie à la piscine</w:t>
      </w:r>
    </w:p>
    <w:p w14:paraId="70968170" w14:textId="53F0B8B7" w:rsidR="00E01AFD" w:rsidRDefault="00BF5BE3" w:rsidP="00BF5BE3">
      <w:pPr>
        <w:rPr>
          <w:i/>
        </w:rPr>
      </w:pPr>
      <w:r>
        <w:rPr>
          <w:i/>
        </w:rPr>
        <w:t>Lundi 24 mai : pas d’école</w:t>
      </w:r>
    </w:p>
    <w:p w14:paraId="3AD31349" w14:textId="77777777" w:rsidR="00BF5BE3" w:rsidRPr="00BF5BE3" w:rsidRDefault="00BF5BE3" w:rsidP="00BF5BE3">
      <w:pPr>
        <w:rPr>
          <w:b/>
          <w:u w:val="single"/>
        </w:rPr>
      </w:pPr>
    </w:p>
    <w:p w14:paraId="31706889" w14:textId="4DE8578C" w:rsidR="00674CD7" w:rsidRDefault="00674CD7" w:rsidP="00DF34E3">
      <w:pPr>
        <w:tabs>
          <w:tab w:val="left" w:pos="955"/>
        </w:tabs>
        <w:rPr>
          <w:b/>
        </w:rPr>
      </w:pPr>
      <w:r>
        <w:rPr>
          <w:b/>
        </w:rPr>
        <w:t>Merci et Bonne Semaine</w:t>
      </w:r>
    </w:p>
    <w:p w14:paraId="354DBEBE" w14:textId="635B0EF8" w:rsidR="00284309" w:rsidRPr="00E01AFD" w:rsidRDefault="00E01AFD" w:rsidP="00674CD7">
      <w:pPr>
        <w:tabs>
          <w:tab w:val="left" w:pos="955"/>
        </w:tabs>
        <w:rPr>
          <w:b/>
        </w:rPr>
      </w:pPr>
      <w:r>
        <w:rPr>
          <w:b/>
        </w:rPr>
        <w:t>Josette Bourque</w:t>
      </w:r>
    </w:p>
    <w:p w14:paraId="6ED6A05D" w14:textId="77777777" w:rsidR="00BF5BE3" w:rsidRDefault="00BF5BE3">
      <w:pPr>
        <w:rPr>
          <w:lang w:val="en-US"/>
        </w:rPr>
      </w:pPr>
      <w:r>
        <w:rPr>
          <w:lang w:val="en-US"/>
        </w:rPr>
        <w:br w:type="page"/>
      </w:r>
    </w:p>
    <w:p w14:paraId="706DA8AA" w14:textId="26358907" w:rsidR="007011C7" w:rsidRDefault="007011C7" w:rsidP="007F1471">
      <w:pPr>
        <w:tabs>
          <w:tab w:val="left" w:pos="955"/>
        </w:tabs>
        <w:jc w:val="center"/>
        <w:rPr>
          <w:lang w:val="en-US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E58E6" wp14:editId="7A5C6109">
                <wp:simplePos x="0" y="0"/>
                <wp:positionH relativeFrom="column">
                  <wp:posOffset>1384935</wp:posOffset>
                </wp:positionH>
                <wp:positionV relativeFrom="paragraph">
                  <wp:posOffset>-724766</wp:posOffset>
                </wp:positionV>
                <wp:extent cx="3649345" cy="638175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934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7FD006" w14:textId="77777777" w:rsidR="007011C7" w:rsidRDefault="007011C7" w:rsidP="007011C7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École Notre-Dame-du-Cap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58E6" id="_x0000_s1027" type="#_x0000_t202" style="position:absolute;left:0;text-align:left;margin-left:109.05pt;margin-top:-57.05pt;width:287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" filled="f" stroked="f">
                <v:textbox inset="0,0,0,0">
                  <w:txbxContent>
                    <w:p w14:paraId="437FD006" w14:textId="77777777" w:rsidR="007011C7" w:rsidRDefault="007011C7" w:rsidP="007011C7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École Notre-Dame-du-Cap</w:t>
                      </w:r>
                    </w:p>
                  </w:txbxContent>
                </v:textbox>
              </v:shape>
            </w:pict>
          </mc:Fallback>
        </mc:AlternateContent>
      </w:r>
      <w:r w:rsidRPr="00322E72">
        <w:rPr>
          <w:lang w:val="en-US"/>
        </w:rPr>
        <w:t>Memo to parents</w:t>
      </w:r>
    </w:p>
    <w:p w14:paraId="4C0B3FC2" w14:textId="339E40C3" w:rsidR="006F5417" w:rsidRDefault="006F5417" w:rsidP="007F1471">
      <w:pPr>
        <w:tabs>
          <w:tab w:val="left" w:pos="955"/>
        </w:tabs>
        <w:jc w:val="center"/>
        <w:rPr>
          <w:lang w:val="en-US"/>
        </w:rPr>
      </w:pPr>
      <w:r>
        <w:rPr>
          <w:lang w:val="en-US"/>
        </w:rPr>
        <w:t>Week of May 10, 2021</w:t>
      </w:r>
    </w:p>
    <w:p w14:paraId="6FF02DCE" w14:textId="75C41B99" w:rsidR="00357FAE" w:rsidRPr="00357FAE" w:rsidRDefault="00357FAE" w:rsidP="00357FAE">
      <w:pPr>
        <w:rPr>
          <w:b/>
          <w:u w:val="single"/>
          <w:lang w:val="en-US"/>
        </w:rPr>
      </w:pPr>
      <w:r w:rsidRPr="00357FAE">
        <w:rPr>
          <w:b/>
          <w:u w:val="single"/>
          <w:lang w:val="en-US"/>
        </w:rPr>
        <w:t>1. Waste-free lunch:</w:t>
      </w:r>
    </w:p>
    <w:p w14:paraId="6C1A181E" w14:textId="4A770ACF" w:rsidR="00357FAE" w:rsidRDefault="00357FAE" w:rsidP="00357FAE">
      <w:pPr>
        <w:rPr>
          <w:lang w:val="en-US"/>
        </w:rPr>
      </w:pPr>
      <w:r w:rsidRPr="00357FAE">
        <w:rPr>
          <w:lang w:val="en-US"/>
        </w:rPr>
        <w:t>The grade</w:t>
      </w:r>
      <w:r>
        <w:rPr>
          <w:lang w:val="en-US"/>
        </w:rPr>
        <w:t>s </w:t>
      </w:r>
      <w:r w:rsidRPr="00357FAE">
        <w:rPr>
          <w:lang w:val="en-US"/>
        </w:rPr>
        <w:t xml:space="preserve">2 and 3 class has </w:t>
      </w:r>
      <w:r>
        <w:rPr>
          <w:lang w:val="en-US"/>
        </w:rPr>
        <w:t>challenged</w:t>
      </w:r>
      <w:r w:rsidRPr="00357FAE">
        <w:rPr>
          <w:lang w:val="en-US"/>
        </w:rPr>
        <w:t xml:space="preserve"> u</w:t>
      </w:r>
      <w:r>
        <w:rPr>
          <w:lang w:val="en-US"/>
        </w:rPr>
        <w:t>s to prepare a waste-free lunch</w:t>
      </w:r>
      <w:r w:rsidRPr="00357FAE">
        <w:rPr>
          <w:lang w:val="en-US"/>
        </w:rPr>
        <w:t xml:space="preserve"> on Wednesday of this week. During social study class, the students saw different actions they can take to reduce or even eliminate the waste that we produce. As a group, they decided to challenge the school </w:t>
      </w:r>
      <w:r>
        <w:rPr>
          <w:lang w:val="en-US"/>
        </w:rPr>
        <w:t>and offer a planet-saving lunch</w:t>
      </w:r>
      <w:r w:rsidRPr="00357FAE">
        <w:rPr>
          <w:lang w:val="en-US"/>
        </w:rPr>
        <w:t xml:space="preserve">! They suggest placing dinners in reusable containers rather than disposable </w:t>
      </w:r>
      <w:r>
        <w:rPr>
          <w:lang w:val="en-US"/>
        </w:rPr>
        <w:t xml:space="preserve">containers or </w:t>
      </w:r>
      <w:r w:rsidRPr="00357FAE">
        <w:rPr>
          <w:lang w:val="en-US"/>
        </w:rPr>
        <w:t>bags, also taking decomposable snacks (like fruits or vegetables) and buying in bulk and re-splitting into smaller portions rather t</w:t>
      </w:r>
      <w:r>
        <w:rPr>
          <w:lang w:val="en-US"/>
        </w:rPr>
        <w:t>han buying pre-packaged snacks</w:t>
      </w:r>
      <w:r w:rsidRPr="00357FAE">
        <w:rPr>
          <w:lang w:val="en-US"/>
        </w:rPr>
        <w:t xml:space="preserve">. I would like to take the time to congratulate the students in the 2nd and 3rd grade for their great initiative and I would like </w:t>
      </w:r>
      <w:r>
        <w:rPr>
          <w:lang w:val="en-US"/>
        </w:rPr>
        <w:t>for all of us to support them</w:t>
      </w:r>
      <w:r w:rsidRPr="00357FAE">
        <w:rPr>
          <w:lang w:val="en-US"/>
        </w:rPr>
        <w:t xml:space="preserve"> by preparing litter-free lunches on Wednesday</w:t>
      </w:r>
      <w:r>
        <w:rPr>
          <w:lang w:val="en-US"/>
        </w:rPr>
        <w:t>,</w:t>
      </w:r>
      <w:r w:rsidRPr="00357FAE">
        <w:rPr>
          <w:lang w:val="en-US"/>
        </w:rPr>
        <w:t xml:space="preserve"> May 12th.</w:t>
      </w:r>
    </w:p>
    <w:p w14:paraId="0AAABE22" w14:textId="77777777" w:rsidR="00357FAE" w:rsidRDefault="00357FAE" w:rsidP="00357FAE">
      <w:pPr>
        <w:rPr>
          <w:lang w:val="en-US"/>
        </w:rPr>
      </w:pPr>
    </w:p>
    <w:p w14:paraId="01185D58" w14:textId="53E68875" w:rsidR="00357FAE" w:rsidRPr="00357FAE" w:rsidRDefault="00357FAE" w:rsidP="00357FAE">
      <w:pPr>
        <w:rPr>
          <w:b/>
          <w:u w:val="single"/>
          <w:lang w:val="en-US"/>
        </w:rPr>
      </w:pPr>
      <w:r w:rsidRPr="00357FAE">
        <w:rPr>
          <w:b/>
          <w:u w:val="single"/>
          <w:lang w:val="en-US"/>
        </w:rPr>
        <w:t xml:space="preserve">2. No school </w:t>
      </w:r>
      <w:r>
        <w:rPr>
          <w:b/>
          <w:u w:val="single"/>
          <w:lang w:val="en-US"/>
        </w:rPr>
        <w:t>for kindergarten and grade one</w:t>
      </w:r>
      <w:r w:rsidRPr="00357FAE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students </w:t>
      </w:r>
      <w:bookmarkStart w:id="0" w:name="_GoBack"/>
      <w:bookmarkEnd w:id="0"/>
      <w:r w:rsidRPr="00357FAE">
        <w:rPr>
          <w:b/>
          <w:u w:val="single"/>
          <w:lang w:val="en-US"/>
        </w:rPr>
        <w:t>on May 17:</w:t>
      </w:r>
    </w:p>
    <w:p w14:paraId="1EC1B37D" w14:textId="47644455" w:rsidR="00357FAE" w:rsidRPr="00357FAE" w:rsidRDefault="00357FAE" w:rsidP="00357FAE">
      <w:pPr>
        <w:rPr>
          <w:lang w:val="en-US"/>
        </w:rPr>
      </w:pPr>
      <w:r w:rsidRPr="00357FAE">
        <w:rPr>
          <w:lang w:val="en-US"/>
        </w:rPr>
        <w:t xml:space="preserve">The last </w:t>
      </w:r>
      <w:proofErr w:type="spellStart"/>
      <w:r>
        <w:rPr>
          <w:lang w:val="en-US"/>
        </w:rPr>
        <w:t>Kinderstart</w:t>
      </w:r>
      <w:proofErr w:type="spellEnd"/>
      <w:r w:rsidRPr="00357FAE">
        <w:rPr>
          <w:lang w:val="en-US"/>
        </w:rPr>
        <w:t xml:space="preserve"> session is Monday</w:t>
      </w:r>
      <w:r>
        <w:rPr>
          <w:lang w:val="en-US"/>
        </w:rPr>
        <w:t>,</w:t>
      </w:r>
      <w:r w:rsidRPr="00357FAE">
        <w:rPr>
          <w:lang w:val="en-US"/>
        </w:rPr>
        <w:t xml:space="preserve"> May 17th. This means that kindergarten and first</w:t>
      </w:r>
      <w:r>
        <w:rPr>
          <w:lang w:val="en-US"/>
        </w:rPr>
        <w:t>-</w:t>
      </w:r>
      <w:r w:rsidRPr="00357FAE">
        <w:rPr>
          <w:lang w:val="en-US"/>
        </w:rPr>
        <w:t>grade students are out of school that day.</w:t>
      </w:r>
    </w:p>
    <w:p w14:paraId="534CE1DC" w14:textId="77777777" w:rsidR="00357FAE" w:rsidRDefault="00357FAE" w:rsidP="00357FAE">
      <w:pPr>
        <w:rPr>
          <w:lang w:val="en-US"/>
        </w:rPr>
      </w:pPr>
    </w:p>
    <w:p w14:paraId="59273C33" w14:textId="77777777" w:rsidR="006F5417" w:rsidRPr="00357FAE" w:rsidRDefault="006F5417" w:rsidP="00357FAE">
      <w:pPr>
        <w:rPr>
          <w:lang w:val="en-US"/>
        </w:rPr>
      </w:pPr>
    </w:p>
    <w:p w14:paraId="2115B963" w14:textId="77777777" w:rsidR="00CB28CF" w:rsidRPr="00357FAE" w:rsidRDefault="00CB28CF" w:rsidP="00357FAE">
      <w:pPr>
        <w:rPr>
          <w:i/>
          <w:u w:val="single"/>
        </w:rPr>
      </w:pPr>
      <w:proofErr w:type="spellStart"/>
      <w:r w:rsidRPr="00357FAE">
        <w:rPr>
          <w:i/>
          <w:u w:val="single"/>
        </w:rPr>
        <w:t>Upcoming</w:t>
      </w:r>
      <w:proofErr w:type="spellEnd"/>
      <w:r w:rsidRPr="00357FAE">
        <w:rPr>
          <w:i/>
          <w:u w:val="single"/>
        </w:rPr>
        <w:t xml:space="preserve"> </w:t>
      </w:r>
      <w:proofErr w:type="spellStart"/>
      <w:r w:rsidRPr="00357FAE">
        <w:rPr>
          <w:i/>
          <w:u w:val="single"/>
        </w:rPr>
        <w:t>activities</w:t>
      </w:r>
      <w:proofErr w:type="spellEnd"/>
      <w:r w:rsidRPr="00357FAE">
        <w:rPr>
          <w:i/>
          <w:u w:val="single"/>
        </w:rPr>
        <w:t>:</w:t>
      </w:r>
    </w:p>
    <w:p w14:paraId="6361B0EF" w14:textId="77777777" w:rsidR="00357FAE" w:rsidRDefault="00357FAE" w:rsidP="00357FAE">
      <w:pPr>
        <w:rPr>
          <w:i/>
        </w:rPr>
      </w:pPr>
    </w:p>
    <w:p w14:paraId="333C157B" w14:textId="5C329D2D" w:rsidR="00357FAE" w:rsidRPr="00357FAE" w:rsidRDefault="00357FAE" w:rsidP="00357FAE">
      <w:pPr>
        <w:rPr>
          <w:i/>
          <w:lang w:val="en-US"/>
        </w:rPr>
      </w:pPr>
      <w:r w:rsidRPr="00357FAE">
        <w:rPr>
          <w:i/>
          <w:lang w:val="en-US"/>
        </w:rPr>
        <w:t>Friday, May 14: sunglasses and cap day</w:t>
      </w:r>
    </w:p>
    <w:p w14:paraId="2310EA6D" w14:textId="1CC4B93E" w:rsidR="00357FAE" w:rsidRPr="00357FAE" w:rsidRDefault="00357FAE" w:rsidP="00357FAE">
      <w:pPr>
        <w:rPr>
          <w:i/>
          <w:lang w:val="en-US"/>
        </w:rPr>
      </w:pPr>
      <w:r w:rsidRPr="00357FAE">
        <w:rPr>
          <w:i/>
          <w:lang w:val="en-US"/>
        </w:rPr>
        <w:t>Wednesday, May 19: spaghetti lunch</w:t>
      </w:r>
    </w:p>
    <w:p w14:paraId="5AFE09CC" w14:textId="42033699" w:rsidR="00357FAE" w:rsidRPr="00357FAE" w:rsidRDefault="00357FAE" w:rsidP="00357FAE">
      <w:pPr>
        <w:rPr>
          <w:i/>
          <w:lang w:val="en-US"/>
        </w:rPr>
      </w:pPr>
      <w:r w:rsidRPr="00357FAE">
        <w:rPr>
          <w:i/>
          <w:lang w:val="en-US"/>
        </w:rPr>
        <w:t>Friday</w:t>
      </w:r>
      <w:r>
        <w:rPr>
          <w:i/>
          <w:lang w:val="en-US"/>
        </w:rPr>
        <w:t>,</w:t>
      </w:r>
      <w:r w:rsidRPr="00357FAE">
        <w:rPr>
          <w:i/>
          <w:lang w:val="en-US"/>
        </w:rPr>
        <w:t xml:space="preserve"> May 21: outing to the swimming pool</w:t>
      </w:r>
    </w:p>
    <w:p w14:paraId="5ECACBC5" w14:textId="10525278" w:rsidR="00357FAE" w:rsidRPr="00357FAE" w:rsidRDefault="00357FAE" w:rsidP="00357FAE">
      <w:pPr>
        <w:rPr>
          <w:i/>
        </w:rPr>
      </w:pPr>
      <w:proofErr w:type="spellStart"/>
      <w:r w:rsidRPr="00357FAE">
        <w:rPr>
          <w:i/>
        </w:rPr>
        <w:t>Monday</w:t>
      </w:r>
      <w:proofErr w:type="spellEnd"/>
      <w:r>
        <w:rPr>
          <w:i/>
        </w:rPr>
        <w:t>,</w:t>
      </w:r>
      <w:r w:rsidRPr="00357FAE">
        <w:rPr>
          <w:i/>
        </w:rPr>
        <w:t xml:space="preserve"> May 24: no school</w:t>
      </w:r>
    </w:p>
    <w:p w14:paraId="5BE148B8" w14:textId="77777777" w:rsidR="00357FAE" w:rsidRDefault="00357FAE" w:rsidP="00357FAE">
      <w:pPr>
        <w:rPr>
          <w:i/>
        </w:rPr>
      </w:pPr>
    </w:p>
    <w:p w14:paraId="231623F6" w14:textId="77777777" w:rsidR="00357FAE" w:rsidRPr="00357FAE" w:rsidRDefault="00357FAE" w:rsidP="00357FAE">
      <w:pPr>
        <w:rPr>
          <w:i/>
        </w:rPr>
      </w:pPr>
    </w:p>
    <w:p w14:paraId="4E97A8F7" w14:textId="77777777" w:rsidR="00BF5BE3" w:rsidRPr="00357FAE" w:rsidRDefault="00BF5BE3" w:rsidP="00357FAE"/>
    <w:p w14:paraId="130E1E55" w14:textId="01D9E8B4" w:rsidR="00CB28CF" w:rsidRPr="00357FAE" w:rsidRDefault="00CB28CF" w:rsidP="00357FAE">
      <w:pPr>
        <w:rPr>
          <w:b/>
        </w:rPr>
      </w:pPr>
      <w:r w:rsidRPr="00357FAE">
        <w:rPr>
          <w:b/>
        </w:rPr>
        <w:t>Thank you and have a nice week</w:t>
      </w:r>
    </w:p>
    <w:p w14:paraId="0BAF69ED" w14:textId="08597813" w:rsidR="00CB28CF" w:rsidRPr="00357FAE" w:rsidRDefault="00CB28CF" w:rsidP="00357FAE">
      <w:pPr>
        <w:rPr>
          <w:b/>
        </w:rPr>
      </w:pPr>
      <w:r w:rsidRPr="00357FAE">
        <w:rPr>
          <w:b/>
        </w:rPr>
        <w:t>Josette Bourque</w:t>
      </w:r>
    </w:p>
    <w:sectPr w:rsidR="00CB28CF" w:rsidRPr="00357FAE" w:rsidSect="00A30FD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2A05" w14:textId="77777777" w:rsidR="00DC431E" w:rsidRDefault="00DC431E" w:rsidP="001E7FEC">
      <w:r>
        <w:separator/>
      </w:r>
    </w:p>
  </w:endnote>
  <w:endnote w:type="continuationSeparator" w:id="0">
    <w:p w14:paraId="7475E7C5" w14:textId="77777777" w:rsidR="00DC431E" w:rsidRDefault="00DC431E" w:rsidP="001E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3ECB" w14:textId="77777777" w:rsidR="00277622" w:rsidRPr="00696EF7" w:rsidRDefault="00277622" w:rsidP="00277622">
    <w:pPr>
      <w:pStyle w:val="En-tte"/>
      <w:jc w:val="center"/>
      <w:rPr>
        <w:sz w:val="20"/>
        <w:szCs w:val="20"/>
        <w:lang w:val="en-CA"/>
      </w:rPr>
    </w:pPr>
    <w:r w:rsidRPr="00696EF7">
      <w:rPr>
        <w:sz w:val="20"/>
        <w:szCs w:val="20"/>
        <w:lang w:val="en-CA"/>
      </w:rPr>
      <w:t>C.P. 170, Cap St-Georges, NL A0N 1E0</w:t>
    </w:r>
  </w:p>
  <w:p w14:paraId="33D4D567" w14:textId="77777777" w:rsidR="00277622" w:rsidRPr="00130AD3" w:rsidRDefault="00277622" w:rsidP="00277622">
    <w:pPr>
      <w:pStyle w:val="En-tte"/>
      <w:jc w:val="center"/>
      <w:rPr>
        <w:sz w:val="20"/>
        <w:szCs w:val="20"/>
        <w:lang w:val="fr-CA"/>
      </w:rPr>
    </w:pPr>
    <w:r w:rsidRPr="007A0A54">
      <w:rPr>
        <w:sz w:val="20"/>
        <w:szCs w:val="20"/>
        <w:lang w:val="en-US"/>
      </w:rPr>
      <w:t xml:space="preserve">        </w:t>
    </w:r>
    <w:r w:rsidRPr="00696EF7">
      <w:rPr>
        <w:sz w:val="20"/>
        <w:szCs w:val="20"/>
        <w:lang w:val="fr-CA"/>
      </w:rPr>
      <w:t>Téléphone</w:t>
    </w:r>
    <w:r w:rsidRPr="00130AD3">
      <w:rPr>
        <w:sz w:val="20"/>
        <w:szCs w:val="20"/>
        <w:lang w:val="fr-CA"/>
      </w:rPr>
      <w:t xml:space="preserve">: (709) 644-2070 </w:t>
    </w:r>
    <w:r w:rsidRPr="00696EF7">
      <w:rPr>
        <w:sz w:val="20"/>
        <w:szCs w:val="20"/>
        <w:lang w:val="fr-CA"/>
      </w:rPr>
      <w:t>Télécopieur</w:t>
    </w:r>
    <w:r w:rsidRPr="00130AD3">
      <w:rPr>
        <w:sz w:val="20"/>
        <w:szCs w:val="20"/>
        <w:lang w:val="fr-CA"/>
      </w:rPr>
      <w:t>: (709) 644-2262</w:t>
    </w:r>
  </w:p>
  <w:p w14:paraId="070B9A3A" w14:textId="77777777" w:rsidR="00277622" w:rsidRPr="00696EF7" w:rsidRDefault="00277622" w:rsidP="00277622">
    <w:pPr>
      <w:pStyle w:val="En-tte"/>
      <w:jc w:val="center"/>
      <w:rPr>
        <w:sz w:val="20"/>
        <w:szCs w:val="20"/>
        <w:lang w:val="fr-CA"/>
      </w:rPr>
    </w:pPr>
    <w:r>
      <w:rPr>
        <w:sz w:val="20"/>
        <w:szCs w:val="20"/>
        <w:lang w:val="fr-CA"/>
      </w:rPr>
      <w:t xml:space="preserve">        </w:t>
    </w:r>
    <w:r w:rsidRPr="00696EF7">
      <w:rPr>
        <w:sz w:val="20"/>
        <w:szCs w:val="20"/>
        <w:lang w:val="fr-CA"/>
      </w:rPr>
      <w:t xml:space="preserve">Site web: </w:t>
    </w:r>
    <w:hyperlink r:id="rId1" w:history="1">
      <w:r w:rsidRPr="00696EF7">
        <w:rPr>
          <w:rStyle w:val="Lienhypertexte"/>
          <w:sz w:val="20"/>
          <w:szCs w:val="20"/>
          <w:lang w:val="fr-CA"/>
        </w:rPr>
        <w:t>www.csfp.nl.ca/ndc</w:t>
      </w:r>
    </w:hyperlink>
    <w:r w:rsidRPr="00696EF7">
      <w:rPr>
        <w:sz w:val="20"/>
        <w:szCs w:val="20"/>
        <w:lang w:val="fr-CA"/>
      </w:rPr>
      <w:t xml:space="preserve">   Adresse courriel: ecole-ndc@csfptnl.ca</w:t>
    </w:r>
  </w:p>
  <w:p w14:paraId="63285353" w14:textId="77777777" w:rsidR="00277622" w:rsidRPr="00696EF7" w:rsidRDefault="00277622" w:rsidP="00277622">
    <w:pPr>
      <w:pStyle w:val="En-tte"/>
      <w:jc w:val="center"/>
      <w:rPr>
        <w:sz w:val="20"/>
        <w:szCs w:val="20"/>
        <w:lang w:val="fr-CA"/>
      </w:rPr>
    </w:pPr>
  </w:p>
  <w:p w14:paraId="1D117018" w14:textId="77777777" w:rsidR="00277622" w:rsidRPr="00277622" w:rsidRDefault="00277622" w:rsidP="00277622">
    <w:pPr>
      <w:pStyle w:val="Pieddepage"/>
      <w:jc w:val="center"/>
      <w:rPr>
        <w:lang w:val="fr-CA"/>
      </w:rPr>
    </w:pPr>
  </w:p>
  <w:p w14:paraId="4106137F" w14:textId="77777777" w:rsidR="00277622" w:rsidRDefault="002776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336D5" w14:textId="77777777" w:rsidR="00DC431E" w:rsidRDefault="00DC431E" w:rsidP="001E7FEC">
      <w:r>
        <w:separator/>
      </w:r>
    </w:p>
  </w:footnote>
  <w:footnote w:type="continuationSeparator" w:id="0">
    <w:p w14:paraId="66A9ECB3" w14:textId="77777777" w:rsidR="00DC431E" w:rsidRDefault="00DC431E" w:rsidP="001E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2660" w14:textId="77777777" w:rsidR="001E7FEC" w:rsidRDefault="001E7FEC">
    <w:pPr>
      <w:pStyle w:val="En-tte"/>
    </w:pPr>
    <w:r>
      <w:rPr>
        <w:noProof/>
      </w:rPr>
      <w:drawing>
        <wp:inline distT="0" distB="0" distL="0" distR="0" wp14:anchorId="2FDC123F" wp14:editId="28B4C54B">
          <wp:extent cx="1199693" cy="782320"/>
          <wp:effectExtent l="0" t="0" r="0" b="5080"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269" cy="787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D4F"/>
    <w:multiLevelType w:val="hybridMultilevel"/>
    <w:tmpl w:val="FF286E52"/>
    <w:lvl w:ilvl="0" w:tplc="DFE85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D50B3"/>
    <w:multiLevelType w:val="hybridMultilevel"/>
    <w:tmpl w:val="C40EFB48"/>
    <w:lvl w:ilvl="0" w:tplc="1862D4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EC"/>
    <w:rsid w:val="00010184"/>
    <w:rsid w:val="0002196F"/>
    <w:rsid w:val="0002371A"/>
    <w:rsid w:val="0003159F"/>
    <w:rsid w:val="00057D58"/>
    <w:rsid w:val="00066EC3"/>
    <w:rsid w:val="00073AB5"/>
    <w:rsid w:val="00095033"/>
    <w:rsid w:val="000A00C3"/>
    <w:rsid w:val="000A0FEC"/>
    <w:rsid w:val="000B255B"/>
    <w:rsid w:val="000B4652"/>
    <w:rsid w:val="000B5D1E"/>
    <w:rsid w:val="000E1922"/>
    <w:rsid w:val="00105F4B"/>
    <w:rsid w:val="0010692B"/>
    <w:rsid w:val="00131F36"/>
    <w:rsid w:val="001328AD"/>
    <w:rsid w:val="00136A7B"/>
    <w:rsid w:val="00160FE8"/>
    <w:rsid w:val="00177897"/>
    <w:rsid w:val="001800AF"/>
    <w:rsid w:val="001D5363"/>
    <w:rsid w:val="001E7FEC"/>
    <w:rsid w:val="00202745"/>
    <w:rsid w:val="0020676E"/>
    <w:rsid w:val="002237A7"/>
    <w:rsid w:val="002464EA"/>
    <w:rsid w:val="00246637"/>
    <w:rsid w:val="00272926"/>
    <w:rsid w:val="00277622"/>
    <w:rsid w:val="0028137B"/>
    <w:rsid w:val="00281A73"/>
    <w:rsid w:val="00284309"/>
    <w:rsid w:val="00295C9D"/>
    <w:rsid w:val="002A75C1"/>
    <w:rsid w:val="002B6735"/>
    <w:rsid w:val="002B718C"/>
    <w:rsid w:val="002D3321"/>
    <w:rsid w:val="002D74EE"/>
    <w:rsid w:val="002E1153"/>
    <w:rsid w:val="002F1DFA"/>
    <w:rsid w:val="002F3459"/>
    <w:rsid w:val="00301A57"/>
    <w:rsid w:val="0031067C"/>
    <w:rsid w:val="00322E72"/>
    <w:rsid w:val="0033556F"/>
    <w:rsid w:val="00346F23"/>
    <w:rsid w:val="003559EF"/>
    <w:rsid w:val="00355D10"/>
    <w:rsid w:val="00357FAE"/>
    <w:rsid w:val="003700D5"/>
    <w:rsid w:val="00384512"/>
    <w:rsid w:val="00385DDA"/>
    <w:rsid w:val="00387162"/>
    <w:rsid w:val="003A278B"/>
    <w:rsid w:val="003E3EDC"/>
    <w:rsid w:val="00400311"/>
    <w:rsid w:val="004358BA"/>
    <w:rsid w:val="0043630A"/>
    <w:rsid w:val="00466C32"/>
    <w:rsid w:val="0047442C"/>
    <w:rsid w:val="00494A8A"/>
    <w:rsid w:val="00497D96"/>
    <w:rsid w:val="00497F72"/>
    <w:rsid w:val="004B5334"/>
    <w:rsid w:val="004C2CBF"/>
    <w:rsid w:val="004D4F76"/>
    <w:rsid w:val="004D7A71"/>
    <w:rsid w:val="004E263F"/>
    <w:rsid w:val="004E7B5A"/>
    <w:rsid w:val="004F433F"/>
    <w:rsid w:val="005010B6"/>
    <w:rsid w:val="00502C6B"/>
    <w:rsid w:val="00517279"/>
    <w:rsid w:val="00556927"/>
    <w:rsid w:val="00567B48"/>
    <w:rsid w:val="0057658D"/>
    <w:rsid w:val="0058102B"/>
    <w:rsid w:val="00586C07"/>
    <w:rsid w:val="00595DE1"/>
    <w:rsid w:val="005B0243"/>
    <w:rsid w:val="005B754F"/>
    <w:rsid w:val="005C03BA"/>
    <w:rsid w:val="005D1A1B"/>
    <w:rsid w:val="005E48F9"/>
    <w:rsid w:val="005F0835"/>
    <w:rsid w:val="005F5A3E"/>
    <w:rsid w:val="006020D6"/>
    <w:rsid w:val="0061358A"/>
    <w:rsid w:val="0062261A"/>
    <w:rsid w:val="006340EA"/>
    <w:rsid w:val="00651FA6"/>
    <w:rsid w:val="00654D40"/>
    <w:rsid w:val="006554AC"/>
    <w:rsid w:val="00657C24"/>
    <w:rsid w:val="00674CD7"/>
    <w:rsid w:val="0068199A"/>
    <w:rsid w:val="0068560B"/>
    <w:rsid w:val="006E5052"/>
    <w:rsid w:val="006E5EE0"/>
    <w:rsid w:val="006F5417"/>
    <w:rsid w:val="007011C7"/>
    <w:rsid w:val="007132A1"/>
    <w:rsid w:val="00717AF2"/>
    <w:rsid w:val="00722AE0"/>
    <w:rsid w:val="00733300"/>
    <w:rsid w:val="00757728"/>
    <w:rsid w:val="007816CA"/>
    <w:rsid w:val="00792E5B"/>
    <w:rsid w:val="007E0A89"/>
    <w:rsid w:val="007F1471"/>
    <w:rsid w:val="00805ED7"/>
    <w:rsid w:val="00814A78"/>
    <w:rsid w:val="00827D15"/>
    <w:rsid w:val="00832612"/>
    <w:rsid w:val="008327A2"/>
    <w:rsid w:val="00835E60"/>
    <w:rsid w:val="008559A8"/>
    <w:rsid w:val="0088142F"/>
    <w:rsid w:val="0089188B"/>
    <w:rsid w:val="008930E1"/>
    <w:rsid w:val="008A5999"/>
    <w:rsid w:val="008C13FE"/>
    <w:rsid w:val="008C2E3A"/>
    <w:rsid w:val="008C4774"/>
    <w:rsid w:val="008C4C56"/>
    <w:rsid w:val="008D6A73"/>
    <w:rsid w:val="009031B9"/>
    <w:rsid w:val="009219E4"/>
    <w:rsid w:val="00921C64"/>
    <w:rsid w:val="00951DED"/>
    <w:rsid w:val="009547F8"/>
    <w:rsid w:val="009600A4"/>
    <w:rsid w:val="0098650E"/>
    <w:rsid w:val="009871F4"/>
    <w:rsid w:val="00993B5E"/>
    <w:rsid w:val="00997C16"/>
    <w:rsid w:val="009A60B9"/>
    <w:rsid w:val="009B4F00"/>
    <w:rsid w:val="009E6C49"/>
    <w:rsid w:val="009E7FF8"/>
    <w:rsid w:val="00A30FD4"/>
    <w:rsid w:val="00A666F0"/>
    <w:rsid w:val="00A713B5"/>
    <w:rsid w:val="00AD5301"/>
    <w:rsid w:val="00AE11EC"/>
    <w:rsid w:val="00B22532"/>
    <w:rsid w:val="00B23E5E"/>
    <w:rsid w:val="00B26435"/>
    <w:rsid w:val="00B41AA3"/>
    <w:rsid w:val="00B42D6F"/>
    <w:rsid w:val="00B83982"/>
    <w:rsid w:val="00B8640D"/>
    <w:rsid w:val="00BA1CD4"/>
    <w:rsid w:val="00BA1D4A"/>
    <w:rsid w:val="00BA4F78"/>
    <w:rsid w:val="00BA71D6"/>
    <w:rsid w:val="00BD625A"/>
    <w:rsid w:val="00BF1118"/>
    <w:rsid w:val="00BF5BE3"/>
    <w:rsid w:val="00C02549"/>
    <w:rsid w:val="00C2633E"/>
    <w:rsid w:val="00C70C28"/>
    <w:rsid w:val="00C8392C"/>
    <w:rsid w:val="00C86209"/>
    <w:rsid w:val="00CA09F2"/>
    <w:rsid w:val="00CB28CF"/>
    <w:rsid w:val="00CB6F30"/>
    <w:rsid w:val="00CC3BB6"/>
    <w:rsid w:val="00CE20EF"/>
    <w:rsid w:val="00CF5A28"/>
    <w:rsid w:val="00D0295D"/>
    <w:rsid w:val="00D16D59"/>
    <w:rsid w:val="00D178E9"/>
    <w:rsid w:val="00D337C6"/>
    <w:rsid w:val="00D51B1C"/>
    <w:rsid w:val="00D60949"/>
    <w:rsid w:val="00D84B24"/>
    <w:rsid w:val="00D912EB"/>
    <w:rsid w:val="00D92D41"/>
    <w:rsid w:val="00DA24C4"/>
    <w:rsid w:val="00DA7F00"/>
    <w:rsid w:val="00DB229E"/>
    <w:rsid w:val="00DC332D"/>
    <w:rsid w:val="00DC431E"/>
    <w:rsid w:val="00DD03E5"/>
    <w:rsid w:val="00DF34E3"/>
    <w:rsid w:val="00DF74D8"/>
    <w:rsid w:val="00DF774A"/>
    <w:rsid w:val="00E01AFD"/>
    <w:rsid w:val="00E02B9E"/>
    <w:rsid w:val="00E0671E"/>
    <w:rsid w:val="00E13255"/>
    <w:rsid w:val="00E27E58"/>
    <w:rsid w:val="00E648D4"/>
    <w:rsid w:val="00E80057"/>
    <w:rsid w:val="00E85E35"/>
    <w:rsid w:val="00E934DD"/>
    <w:rsid w:val="00EB17A7"/>
    <w:rsid w:val="00EB5433"/>
    <w:rsid w:val="00EE6D4E"/>
    <w:rsid w:val="00EF7760"/>
    <w:rsid w:val="00F05C61"/>
    <w:rsid w:val="00F31C93"/>
    <w:rsid w:val="00F34F09"/>
    <w:rsid w:val="00F36ABA"/>
    <w:rsid w:val="00F41835"/>
    <w:rsid w:val="00F63B77"/>
    <w:rsid w:val="00F67931"/>
    <w:rsid w:val="00F82D27"/>
    <w:rsid w:val="00FA453D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FA679"/>
  <w15:chartTrackingRefBased/>
  <w15:docId w15:val="{EA09AC46-4DD1-CD40-B585-614EEE5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34"/>
    <w:rPr>
      <w:rFonts w:ascii="Times New Roman" w:eastAsia="Times New Roman" w:hAnsi="Times New Roman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E7FEC"/>
    <w:pPr>
      <w:tabs>
        <w:tab w:val="center" w:pos="4320"/>
        <w:tab w:val="right" w:pos="8640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rsid w:val="001E7FE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7FE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E7FEC"/>
  </w:style>
  <w:style w:type="character" w:styleId="Lienhypertexte">
    <w:name w:val="Hyperlink"/>
    <w:rsid w:val="002776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B1C"/>
    <w:pPr>
      <w:spacing w:before="100" w:beforeAutospacing="1" w:after="100" w:afterAutospacing="1"/>
    </w:pPr>
    <w:rPr>
      <w:lang w:eastAsia="fr-CA"/>
    </w:rPr>
  </w:style>
  <w:style w:type="character" w:customStyle="1" w:styleId="Mentionnonrsolue1">
    <w:name w:val="Mention non résolue1"/>
    <w:basedOn w:val="Policepardfaut"/>
    <w:uiPriority w:val="99"/>
    <w:rsid w:val="001800AF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6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60B9"/>
    <w:rPr>
      <w:rFonts w:ascii="Courier New" w:eastAsia="Times New Roman" w:hAnsi="Courier New" w:cs="Courier New"/>
      <w:sz w:val="20"/>
      <w:szCs w:val="20"/>
      <w:lang w:val="fr-C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92D4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7E0A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84309"/>
    <w:pPr>
      <w:ind w:left="720"/>
      <w:contextualSpacing/>
    </w:pPr>
  </w:style>
  <w:style w:type="character" w:customStyle="1" w:styleId="y2iqfc">
    <w:name w:val="y2iqfc"/>
    <w:basedOn w:val="Policepardfaut"/>
    <w:rsid w:val="002B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fp.nl.ca/n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Cornect</dc:creator>
  <cp:keywords/>
  <dc:description/>
  <cp:lastModifiedBy>Josette Bourque</cp:lastModifiedBy>
  <cp:revision>2</cp:revision>
  <dcterms:created xsi:type="dcterms:W3CDTF">2021-05-10T18:11:00Z</dcterms:created>
  <dcterms:modified xsi:type="dcterms:W3CDTF">2021-05-10T18:11:00Z</dcterms:modified>
</cp:coreProperties>
</file>